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6E" w:rsidRPr="00C10C6E" w:rsidRDefault="00C10C6E" w:rsidP="00C1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Підтвердити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в перший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офіційним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документом з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необхідною</w:t>
      </w:r>
      <w:proofErr w:type="spellEnd"/>
      <w:r w:rsidRPr="00C10C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b/>
          <w:sz w:val="28"/>
          <w:szCs w:val="28"/>
        </w:rPr>
        <w:t>інформацією</w:t>
      </w:r>
      <w:proofErr w:type="spellEnd"/>
    </w:p>
    <w:p w:rsid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Миколаївській1 області Роман Возняк</w:t>
      </w:r>
    </w:p>
    <w:p w:rsid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C6E" w:rsidRPr="00C10C6E" w:rsidRDefault="000F5472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нового Закону "Про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в школу,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закріплену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першочергового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підтвердити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постанові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F423B5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proofErr w:type="spellEnd"/>
      <w:r w:rsidR="00F42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C6E" w:rsidRPr="00C10C6E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F423B5">
        <w:rPr>
          <w:rFonts w:ascii="Times New Roman" w:hAnsi="Times New Roman" w:cs="Times New Roman"/>
          <w:sz w:val="28"/>
          <w:szCs w:val="28"/>
          <w:lang w:val="uk-UA"/>
        </w:rPr>
        <w:t>іністрів</w:t>
      </w:r>
      <w:proofErr w:type="spellEnd"/>
      <w:r w:rsidR="00F42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C6E" w:rsidRPr="00C10C6E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="00F423B5">
        <w:rPr>
          <w:rFonts w:ascii="Times New Roman" w:hAnsi="Times New Roman" w:cs="Times New Roman"/>
          <w:sz w:val="28"/>
          <w:szCs w:val="28"/>
          <w:lang w:val="uk-UA"/>
        </w:rPr>
        <w:t>країнивід</w:t>
      </w:r>
      <w:proofErr w:type="spellEnd"/>
      <w:r w:rsidR="00F423B5">
        <w:rPr>
          <w:rFonts w:ascii="Times New Roman" w:hAnsi="Times New Roman" w:cs="Times New Roman"/>
          <w:sz w:val="28"/>
          <w:szCs w:val="28"/>
          <w:lang w:val="uk-UA"/>
        </w:rPr>
        <w:t xml:space="preserve"> 13.09.2017</w:t>
      </w:r>
      <w:r w:rsidR="00C10C6E" w:rsidRPr="00C10C6E">
        <w:rPr>
          <w:rFonts w:ascii="Times New Roman" w:hAnsi="Times New Roman" w:cs="Times New Roman"/>
          <w:sz w:val="28"/>
          <w:szCs w:val="28"/>
        </w:rPr>
        <w:t xml:space="preserve"> № 684 "Про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>".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Підтвердити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такими документами: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паспорт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біженця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 одного з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переміщеної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документ,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суду, яке набрало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вселення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6E">
        <w:rPr>
          <w:rFonts w:ascii="Times New Roman" w:hAnsi="Times New Roman" w:cs="Times New Roman"/>
          <w:sz w:val="28"/>
          <w:szCs w:val="28"/>
        </w:rPr>
        <w:t>за особою права</w:t>
      </w:r>
      <w:proofErr w:type="gram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права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документ,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засвідчує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найму/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піднайму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фізособами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нотаріального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кімнатою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акт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вичерпним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директори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: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(одного з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посвідчений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6E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форму та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Вид документа для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86504D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8A79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в перший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кінцева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C10C6E" w:rsidRPr="00C10C6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C10C6E"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6E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вони (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Законом.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- до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зарахована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31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Коли 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- на веб-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заклад).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31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то до 1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: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підтверджене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усиновленими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сестрами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;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).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До 15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проводиться з 5 до 10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публічним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0C6E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6E">
        <w:rPr>
          <w:rFonts w:ascii="Times New Roman" w:hAnsi="Times New Roman" w:cs="Times New Roman"/>
          <w:sz w:val="28"/>
          <w:szCs w:val="28"/>
        </w:rPr>
        <w:t xml:space="preserve">З 1 до 15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подати заяви на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p w:rsidR="00C122B5" w:rsidRPr="00C10C6E" w:rsidRDefault="00C10C6E" w:rsidP="00C10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C6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10C6E">
        <w:rPr>
          <w:rFonts w:ascii="Times New Roman" w:hAnsi="Times New Roman" w:cs="Times New Roman"/>
          <w:sz w:val="28"/>
          <w:szCs w:val="28"/>
        </w:rPr>
        <w:t>.</w:t>
      </w:r>
    </w:p>
    <w:sectPr w:rsidR="00C122B5" w:rsidRPr="00C1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A"/>
    <w:rsid w:val="000F5472"/>
    <w:rsid w:val="00456D43"/>
    <w:rsid w:val="00500509"/>
    <w:rsid w:val="006169AA"/>
    <w:rsid w:val="0086504D"/>
    <w:rsid w:val="008A794E"/>
    <w:rsid w:val="00C10C6E"/>
    <w:rsid w:val="00C122B5"/>
    <w:rsid w:val="00F4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5BE"/>
  <w15:chartTrackingRefBased/>
  <w15:docId w15:val="{6A8A375D-10C7-4D7C-A1B3-EB0B932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655</Words>
  <Characters>3737</Characters>
  <Application>Microsoft Office Word</Application>
  <DocSecurity>0</DocSecurity>
  <Lines>31</Lines>
  <Paragraphs>8</Paragraphs>
  <ScaleCrop>false</ScaleCrop>
  <Company>diakov.net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2019-05-13T06:29:00Z</dcterms:created>
  <dcterms:modified xsi:type="dcterms:W3CDTF">2019-05-13T06:38:00Z</dcterms:modified>
</cp:coreProperties>
</file>